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093D" w14:textId="0EE3C41D" w:rsidR="00436D6E" w:rsidRDefault="00237FCE" w:rsidP="0058159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  <w:r w:rsidR="00D77C5E">
        <w:t>0</w:t>
      </w: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8"/>
        <w:gridCol w:w="3240"/>
        <w:gridCol w:w="1209"/>
        <w:gridCol w:w="231"/>
        <w:gridCol w:w="1260"/>
        <w:gridCol w:w="180"/>
        <w:gridCol w:w="900"/>
        <w:gridCol w:w="672"/>
        <w:gridCol w:w="1370"/>
      </w:tblGrid>
      <w:tr w:rsidR="00581591" w14:paraId="12A9C468" w14:textId="77777777" w:rsidTr="00581591">
        <w:trPr>
          <w:cantSplit/>
          <w:trHeight w:val="340"/>
        </w:trPr>
        <w:tc>
          <w:tcPr>
            <w:tcW w:w="45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6F30" w14:textId="77777777" w:rsidR="00581591" w:rsidRDefault="00581591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A65237" w14:textId="77777777" w:rsidR="00581591" w:rsidRDefault="00581591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CD049" w14:textId="77777777" w:rsidR="00581591" w:rsidRDefault="00581591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F653A" w14:textId="77777777" w:rsidR="00581591" w:rsidRDefault="00581591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9B1A57" w14:textId="77777777" w:rsidR="00581591" w:rsidRDefault="00581591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4E6541" w14:textId="77777777" w:rsidR="00581591" w:rsidRDefault="00581591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8F4CCD" w14:textId="77777777" w:rsidR="00581591" w:rsidRDefault="00581591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821451" w14:textId="77777777" w:rsidR="00581591" w:rsidRDefault="00581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firmy lub nazwa i adres</w:t>
            </w:r>
          </w:p>
        </w:tc>
        <w:tc>
          <w:tcPr>
            <w:tcW w:w="1209" w:type="dxa"/>
            <w:vAlign w:val="bottom"/>
            <w:hideMark/>
          </w:tcPr>
          <w:p w14:paraId="2452119D" w14:textId="77777777" w:rsidR="00581591" w:rsidRDefault="0058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719F" w14:textId="77777777" w:rsidR="00581591" w:rsidRDefault="005815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bottom"/>
            <w:hideMark/>
          </w:tcPr>
          <w:p w14:paraId="2365ECCE" w14:textId="77777777" w:rsidR="00581591" w:rsidRDefault="00581591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A610C" w14:textId="77777777" w:rsidR="00581591" w:rsidRDefault="00581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91" w14:paraId="4882C042" w14:textId="77777777" w:rsidTr="00581591">
        <w:trPr>
          <w:cantSplit/>
          <w:trHeight w:val="35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0825B" w14:textId="77777777" w:rsidR="00581591" w:rsidRDefault="00581591">
            <w:pPr>
              <w:rPr>
                <w:rFonts w:ascii="Arial" w:hAnsi="Arial" w:cs="Arial"/>
              </w:rPr>
            </w:pPr>
          </w:p>
        </w:tc>
        <w:tc>
          <w:tcPr>
            <w:tcW w:w="5822" w:type="dxa"/>
            <w:gridSpan w:val="7"/>
          </w:tcPr>
          <w:p w14:paraId="60F595DA" w14:textId="77777777" w:rsidR="00581591" w:rsidRDefault="00581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1591" w14:paraId="1151EE32" w14:textId="77777777" w:rsidTr="00581591">
        <w:trPr>
          <w:cantSplit/>
          <w:trHeight w:val="346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68BAD" w14:textId="77777777" w:rsidR="00581591" w:rsidRDefault="00581591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0AF954AD" w14:textId="77777777" w:rsidR="00581591" w:rsidRDefault="0058159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WNIOSEK NR </w:t>
            </w:r>
          </w:p>
        </w:tc>
        <w:tc>
          <w:tcPr>
            <w:tcW w:w="3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228BF" w14:textId="77777777" w:rsidR="00581591" w:rsidRDefault="005815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1591" w14:paraId="32D2FE3B" w14:textId="77777777" w:rsidTr="00581591">
        <w:trPr>
          <w:cantSplit/>
          <w:trHeight w:val="342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BC098" w14:textId="77777777" w:rsidR="00581591" w:rsidRDefault="00581591">
            <w:pPr>
              <w:rPr>
                <w:rFonts w:ascii="Arial" w:hAnsi="Arial" w:cs="Arial"/>
              </w:rPr>
            </w:pPr>
          </w:p>
        </w:tc>
        <w:tc>
          <w:tcPr>
            <w:tcW w:w="5822" w:type="dxa"/>
            <w:gridSpan w:val="7"/>
            <w:vAlign w:val="bottom"/>
            <w:hideMark/>
          </w:tcPr>
          <w:p w14:paraId="1C884530" w14:textId="77777777" w:rsidR="00581591" w:rsidRDefault="00581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ZMIANĘ WARUNKÓW ZAWARTEJ UMOWY</w:t>
            </w:r>
          </w:p>
        </w:tc>
      </w:tr>
      <w:tr w:rsidR="00581591" w14:paraId="3A5F9FAE" w14:textId="77777777" w:rsidTr="00581591">
        <w:trPr>
          <w:cantSplit/>
          <w:trHeight w:val="353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FF553" w14:textId="77777777" w:rsidR="00581591" w:rsidRDefault="00581591">
            <w:pPr>
              <w:rPr>
                <w:rFonts w:ascii="Arial" w:hAnsi="Arial" w:cs="Arial"/>
              </w:rPr>
            </w:pPr>
          </w:p>
        </w:tc>
        <w:tc>
          <w:tcPr>
            <w:tcW w:w="5822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59234D76" w14:textId="77777777" w:rsidR="00581591" w:rsidRDefault="00581591">
            <w:pPr>
              <w:ind w:left="292" w:hanging="2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 PRODUKT KREDYTOWY</w:t>
            </w:r>
          </w:p>
        </w:tc>
      </w:tr>
      <w:tr w:rsidR="00581591" w14:paraId="4AA47941" w14:textId="77777777" w:rsidTr="00581591">
        <w:trPr>
          <w:cantSplit/>
          <w:trHeight w:val="283"/>
        </w:trPr>
        <w:tc>
          <w:tcPr>
            <w:tcW w:w="10349" w:type="dxa"/>
            <w:gridSpan w:val="9"/>
            <w:vAlign w:val="bottom"/>
            <w:hideMark/>
          </w:tcPr>
          <w:p w14:paraId="017D9AB3" w14:textId="02129B61" w:rsidR="00581591" w:rsidRDefault="00581591">
            <w:pPr>
              <w:ind w:left="292" w:hanging="29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Prosimy o zmianę warunków umowy </w:t>
            </w:r>
            <w:r w:rsidR="00CE42BB">
              <w:rPr>
                <w:rFonts w:ascii="Arial" w:hAnsi="Arial" w:cs="Arial"/>
                <w:b/>
                <w:sz w:val="18"/>
                <w:szCs w:val="18"/>
              </w:rPr>
              <w:t>pożyczki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81591" w14:paraId="3566CC85" w14:textId="77777777" w:rsidTr="00581591">
        <w:trPr>
          <w:cantSplit/>
          <w:trHeight w:val="61"/>
        </w:trPr>
        <w:tc>
          <w:tcPr>
            <w:tcW w:w="1287" w:type="dxa"/>
            <w:vAlign w:val="bottom"/>
          </w:tcPr>
          <w:p w14:paraId="22CC7D3F" w14:textId="77777777" w:rsidR="00581591" w:rsidRDefault="00581591">
            <w:pPr>
              <w:ind w:left="253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9ED9588" w14:textId="77777777" w:rsidR="00581591" w:rsidRDefault="00581591">
            <w:pPr>
              <w:ind w:right="136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A8E4C5C" w14:textId="77777777" w:rsidR="00581591" w:rsidRDefault="00581591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501449FA" w14:textId="77777777" w:rsidR="00581591" w:rsidRDefault="00581591">
            <w:pPr>
              <w:ind w:right="112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81591" w14:paraId="7399FBE0" w14:textId="77777777" w:rsidTr="00581591">
        <w:trPr>
          <w:cantSplit/>
          <w:trHeight w:val="348"/>
        </w:trPr>
        <w:tc>
          <w:tcPr>
            <w:tcW w:w="1287" w:type="dxa"/>
            <w:vAlign w:val="bottom"/>
            <w:hideMark/>
          </w:tcPr>
          <w:p w14:paraId="43C0D5D8" w14:textId="77777777" w:rsidR="00581591" w:rsidRDefault="00581591">
            <w:pPr>
              <w:ind w:left="25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89CE7" w14:textId="77777777" w:rsidR="00581591" w:rsidRDefault="00581591">
            <w:pPr>
              <w:ind w:right="1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14:paraId="2C08372A" w14:textId="77777777" w:rsidR="00581591" w:rsidRDefault="005815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dnia</w:t>
            </w:r>
          </w:p>
        </w:tc>
        <w:tc>
          <w:tcPr>
            <w:tcW w:w="2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919A7" w14:textId="77777777" w:rsidR="00581591" w:rsidRDefault="00581591">
            <w:pPr>
              <w:ind w:right="112"/>
              <w:rPr>
                <w:rFonts w:ascii="Arial" w:hAnsi="Arial" w:cs="Arial"/>
              </w:rPr>
            </w:pPr>
          </w:p>
        </w:tc>
      </w:tr>
      <w:tr w:rsidR="00581591" w14:paraId="175672BA" w14:textId="77777777" w:rsidTr="00581591">
        <w:trPr>
          <w:cantSplit/>
          <w:trHeight w:val="283"/>
        </w:trPr>
        <w:tc>
          <w:tcPr>
            <w:tcW w:w="1034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560A2E7" w14:textId="77777777" w:rsidR="00581591" w:rsidRDefault="00581591">
            <w:pPr>
              <w:keepNext/>
              <w:ind w:left="292" w:hanging="29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Wnioskowane zmiany:</w:t>
            </w:r>
          </w:p>
        </w:tc>
      </w:tr>
      <w:tr w:rsidR="00581591" w14:paraId="4F12A77F" w14:textId="77777777" w:rsidTr="00581591">
        <w:trPr>
          <w:cantSplit/>
          <w:trHeight w:val="480"/>
        </w:trPr>
        <w:tc>
          <w:tcPr>
            <w:tcW w:w="10349" w:type="dxa"/>
            <w:gridSpan w:val="9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6A7C1851" w14:textId="0163A658" w:rsidR="00581591" w:rsidRDefault="00581591">
            <w:pPr>
              <w:keepNext/>
              <w:ind w:right="25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Kwota </w:t>
            </w:r>
            <w:r w:rsidR="00CE42BB">
              <w:rPr>
                <w:rFonts w:ascii="Arial" w:hAnsi="Arial" w:cs="Arial"/>
                <w:sz w:val="18"/>
                <w:szCs w:val="18"/>
              </w:rPr>
              <w:t>pożyczki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BDD7F5" w14:textId="77777777" w:rsidR="00581591" w:rsidRDefault="00581591">
            <w:pPr>
              <w:keepNext/>
              <w:ind w:right="2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B096A5" w14:textId="77777777" w:rsidR="00581591" w:rsidRDefault="00581591" w:rsidP="00581591">
      <w:pPr>
        <w:rPr>
          <w:sz w:val="12"/>
          <w:szCs w:val="12"/>
        </w:rPr>
      </w:pP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50"/>
      </w:tblGrid>
      <w:tr w:rsidR="00581591" w14:paraId="0A392A7B" w14:textId="77777777" w:rsidTr="00581591">
        <w:trPr>
          <w:cantSplit/>
          <w:trHeight w:val="590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268FF3D0" w14:textId="50D42D54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Uruchomienie </w:t>
            </w:r>
            <w:r w:rsidR="00CE42BB">
              <w:rPr>
                <w:rFonts w:ascii="Arial" w:hAnsi="Arial" w:cs="Arial"/>
                <w:sz w:val="18"/>
                <w:szCs w:val="18"/>
              </w:rPr>
              <w:t>pożyczki</w:t>
            </w:r>
          </w:p>
          <w:p w14:paraId="7B892B0E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5845B6A3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057C837B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14CCA741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1F5732" w14:textId="77777777" w:rsidR="00581591" w:rsidRDefault="00581591" w:rsidP="00581591">
      <w:pPr>
        <w:rPr>
          <w:sz w:val="12"/>
          <w:szCs w:val="12"/>
        </w:rPr>
      </w:pP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50"/>
      </w:tblGrid>
      <w:tr w:rsidR="00581591" w14:paraId="00300857" w14:textId="77777777" w:rsidTr="00581591">
        <w:trPr>
          <w:cantSplit/>
          <w:trHeight w:val="675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236100F1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Okres kredytowania</w:t>
            </w:r>
          </w:p>
          <w:p w14:paraId="5B6DE6FB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22430553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BC9426" w14:textId="77777777" w:rsidR="00581591" w:rsidRDefault="00581591" w:rsidP="00581591">
      <w:pPr>
        <w:rPr>
          <w:sz w:val="12"/>
          <w:szCs w:val="12"/>
        </w:rPr>
      </w:pP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50"/>
      </w:tblGrid>
      <w:tr w:rsidR="00581591" w14:paraId="61B6B89E" w14:textId="77777777" w:rsidTr="00581591">
        <w:trPr>
          <w:cantSplit/>
          <w:trHeight w:val="621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568C4587" w14:textId="08C8BA64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Spłata </w:t>
            </w:r>
            <w:r w:rsidR="00CE42BB">
              <w:rPr>
                <w:rFonts w:ascii="Arial" w:hAnsi="Arial" w:cs="Arial"/>
                <w:sz w:val="18"/>
                <w:szCs w:val="18"/>
              </w:rPr>
              <w:t>pożyczki</w:t>
            </w:r>
          </w:p>
          <w:p w14:paraId="5E543E75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60ECF65A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7DB3D174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76774B85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59991B3C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D56DD9" w14:textId="77777777" w:rsidR="00581591" w:rsidRDefault="00581591" w:rsidP="00581591">
      <w:pPr>
        <w:rPr>
          <w:sz w:val="12"/>
          <w:szCs w:val="12"/>
        </w:rPr>
      </w:pP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50"/>
      </w:tblGrid>
      <w:tr w:rsidR="00581591" w14:paraId="78388842" w14:textId="77777777" w:rsidTr="00581591">
        <w:trPr>
          <w:cantSplit/>
          <w:trHeight w:val="606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4BE3FF9D" w14:textId="069AD801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Prawne formy zabezpieczenia </w:t>
            </w:r>
            <w:r w:rsidR="00CE42BB">
              <w:rPr>
                <w:rFonts w:ascii="Arial" w:hAnsi="Arial" w:cs="Arial"/>
                <w:sz w:val="18"/>
                <w:szCs w:val="18"/>
              </w:rPr>
              <w:t>pożyczki</w:t>
            </w:r>
          </w:p>
          <w:p w14:paraId="04D20574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0827D756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068A4367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0148685D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51D87620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D04117" w14:textId="77777777" w:rsidR="00581591" w:rsidRDefault="00581591" w:rsidP="00581591">
      <w:pPr>
        <w:rPr>
          <w:sz w:val="12"/>
          <w:szCs w:val="12"/>
        </w:rPr>
      </w:pP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8"/>
        <w:gridCol w:w="2880"/>
        <w:gridCol w:w="1080"/>
        <w:gridCol w:w="4562"/>
      </w:tblGrid>
      <w:tr w:rsidR="00581591" w14:paraId="09B2FCF2" w14:textId="77777777" w:rsidTr="00581591">
        <w:trPr>
          <w:cantSplit/>
          <w:trHeight w:val="645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6F5DE598" w14:textId="29B6B833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Inne warunki </w:t>
            </w:r>
            <w:r w:rsidR="00CE42BB">
              <w:rPr>
                <w:rFonts w:ascii="Arial" w:hAnsi="Arial" w:cs="Arial"/>
                <w:sz w:val="18"/>
                <w:szCs w:val="18"/>
              </w:rPr>
              <w:t>pożyczki</w:t>
            </w:r>
          </w:p>
          <w:p w14:paraId="003DFB0C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64D4B487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4F1E8F96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62774EF9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161D8C5D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14:paraId="069E8077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91" w14:paraId="07B01328" w14:textId="77777777" w:rsidTr="00581591">
        <w:trPr>
          <w:cantSplit/>
          <w:trHeight w:val="283"/>
        </w:trPr>
        <w:tc>
          <w:tcPr>
            <w:tcW w:w="10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29E8DBB" w14:textId="77777777" w:rsidR="00581591" w:rsidRDefault="00581591">
            <w:pPr>
              <w:keepNext/>
              <w:ind w:left="292" w:hanging="29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Uzasadnienie proponowanych zmian</w:t>
            </w:r>
          </w:p>
        </w:tc>
      </w:tr>
      <w:tr w:rsidR="00581591" w14:paraId="71BBF69E" w14:textId="77777777" w:rsidTr="00581591">
        <w:trPr>
          <w:cantSplit/>
          <w:trHeight w:val="345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08DB9F4E" w14:textId="77777777" w:rsidR="00581591" w:rsidRDefault="00581591">
            <w:pPr>
              <w:rPr>
                <w:rFonts w:ascii="Arial" w:hAnsi="Arial" w:cs="Arial"/>
              </w:rPr>
            </w:pPr>
          </w:p>
          <w:p w14:paraId="6C7B2888" w14:textId="77777777" w:rsidR="00581591" w:rsidRDefault="00581591">
            <w:pPr>
              <w:rPr>
                <w:rFonts w:ascii="Arial" w:hAnsi="Arial" w:cs="Arial"/>
              </w:rPr>
            </w:pPr>
          </w:p>
          <w:p w14:paraId="4BCEE842" w14:textId="77777777" w:rsidR="00581591" w:rsidRDefault="00581591">
            <w:pPr>
              <w:rPr>
                <w:rFonts w:ascii="Arial" w:hAnsi="Arial" w:cs="Arial"/>
              </w:rPr>
            </w:pPr>
          </w:p>
          <w:p w14:paraId="5BB119BF" w14:textId="77777777" w:rsidR="00581591" w:rsidRDefault="00581591">
            <w:pPr>
              <w:rPr>
                <w:rFonts w:ascii="Arial" w:hAnsi="Arial" w:cs="Arial"/>
              </w:rPr>
            </w:pPr>
          </w:p>
          <w:p w14:paraId="34359233" w14:textId="77777777" w:rsidR="00581591" w:rsidRDefault="00581591">
            <w:pPr>
              <w:rPr>
                <w:rFonts w:ascii="Arial" w:hAnsi="Arial" w:cs="Arial"/>
              </w:rPr>
            </w:pPr>
          </w:p>
          <w:p w14:paraId="063671E4" w14:textId="77777777" w:rsidR="00581591" w:rsidRDefault="00581591">
            <w:pPr>
              <w:rPr>
                <w:rFonts w:ascii="Arial" w:hAnsi="Arial" w:cs="Arial"/>
              </w:rPr>
            </w:pPr>
          </w:p>
        </w:tc>
      </w:tr>
      <w:tr w:rsidR="00581591" w14:paraId="69FDF29C" w14:textId="77777777" w:rsidTr="00581591">
        <w:trPr>
          <w:cantSplit/>
          <w:trHeight w:val="56"/>
        </w:trPr>
        <w:tc>
          <w:tcPr>
            <w:tcW w:w="1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2F0ED7B" w14:textId="77777777" w:rsidR="00581591" w:rsidRDefault="0058159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D358AD" w14:textId="77777777" w:rsidR="00581591" w:rsidRDefault="0058159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81591" w14:paraId="7DC0918D" w14:textId="77777777" w:rsidTr="00581591">
        <w:trPr>
          <w:cantSplit/>
          <w:trHeight w:val="283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513DFC" w14:textId="77777777" w:rsidR="00581591" w:rsidRDefault="005815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i data:</w:t>
            </w:r>
          </w:p>
        </w:tc>
        <w:tc>
          <w:tcPr>
            <w:tcW w:w="8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DB4B" w14:textId="77777777" w:rsidR="00581591" w:rsidRDefault="00581591">
            <w:pPr>
              <w:rPr>
                <w:rFonts w:ascii="Arial" w:hAnsi="Arial" w:cs="Arial"/>
              </w:rPr>
            </w:pPr>
          </w:p>
        </w:tc>
      </w:tr>
      <w:tr w:rsidR="00581591" w14:paraId="13083D8F" w14:textId="77777777" w:rsidTr="00581591">
        <w:trPr>
          <w:cantSplit/>
          <w:trHeight w:val="46"/>
        </w:trPr>
        <w:tc>
          <w:tcPr>
            <w:tcW w:w="4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9CCF19" w14:textId="77777777" w:rsidR="00581591" w:rsidRDefault="00581591">
            <w:pPr>
              <w:keepNext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C1DC1C" w14:textId="77777777" w:rsidR="00581591" w:rsidRDefault="00581591">
            <w:pPr>
              <w:keepNext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25D279" w14:textId="77777777" w:rsidR="00581591" w:rsidRDefault="00581591">
            <w:pPr>
              <w:keepNext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81591" w14:paraId="648DD3A7" w14:textId="77777777" w:rsidTr="00581591">
        <w:trPr>
          <w:cantSplit/>
          <w:trHeight w:val="647"/>
        </w:trPr>
        <w:tc>
          <w:tcPr>
            <w:tcW w:w="4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E4302" w14:textId="77777777" w:rsidR="00581591" w:rsidRDefault="00581591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D7613" w14:textId="77777777" w:rsidR="00581591" w:rsidRDefault="00581591">
            <w:pPr>
              <w:keepNext/>
              <w:jc w:val="right"/>
              <w:rPr>
                <w:rFonts w:ascii="Arial" w:hAnsi="Arial" w:cs="Arial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78247" w14:textId="77777777" w:rsidR="00581591" w:rsidRDefault="00581591">
            <w:pPr>
              <w:keepNext/>
              <w:rPr>
                <w:rFonts w:ascii="Arial" w:hAnsi="Arial" w:cs="Arial"/>
              </w:rPr>
            </w:pPr>
          </w:p>
        </w:tc>
      </w:tr>
      <w:tr w:rsidR="00581591" w14:paraId="61240BF5" w14:textId="77777777" w:rsidTr="00581591">
        <w:trPr>
          <w:cantSplit/>
          <w:trHeight w:val="298"/>
        </w:trPr>
        <w:tc>
          <w:tcPr>
            <w:tcW w:w="47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FFDA328" w14:textId="77777777" w:rsidR="00581591" w:rsidRDefault="00581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poręczyciela/i</w:t>
            </w:r>
          </w:p>
        </w:tc>
        <w:tc>
          <w:tcPr>
            <w:tcW w:w="1080" w:type="dxa"/>
          </w:tcPr>
          <w:p w14:paraId="3069082E" w14:textId="77777777" w:rsidR="00581591" w:rsidRDefault="005815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86B8D99" w14:textId="77777777" w:rsidR="00581591" w:rsidRDefault="00581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wnioskodawcy/ów</w:t>
            </w:r>
          </w:p>
        </w:tc>
      </w:tr>
    </w:tbl>
    <w:p w14:paraId="3EEBACFE" w14:textId="77777777" w:rsidR="00581591" w:rsidRDefault="00581591" w:rsidP="00581591">
      <w:pPr>
        <w:rPr>
          <w:rFonts w:ascii="Arial" w:hAnsi="Arial" w:cs="Arial"/>
          <w:sz w:val="18"/>
          <w:szCs w:val="18"/>
        </w:rPr>
      </w:pPr>
    </w:p>
    <w:tbl>
      <w:tblPr>
        <w:tblW w:w="10038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1055"/>
        <w:gridCol w:w="1055"/>
      </w:tblGrid>
      <w:tr w:rsidR="00581591" w14:paraId="17D33E5D" w14:textId="77777777" w:rsidTr="00581591">
        <w:trPr>
          <w:trHeight w:val="283"/>
        </w:trPr>
        <w:tc>
          <w:tcPr>
            <w:tcW w:w="7928" w:type="dxa"/>
            <w:vAlign w:val="center"/>
            <w:hideMark/>
          </w:tcPr>
          <w:p w14:paraId="4121DCF0" w14:textId="4697B9B3" w:rsidR="00581591" w:rsidRDefault="00581591">
            <w:pPr>
              <w:pStyle w:val="Tekstpodstawowywcity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Czy wnioskodawca posiada zaległości wobec Urzędu Skarbowego z tytułu podatków lub innych należności?</w:t>
            </w:r>
          </w:p>
        </w:tc>
        <w:tc>
          <w:tcPr>
            <w:tcW w:w="1055" w:type="dxa"/>
            <w:vAlign w:val="center"/>
            <w:hideMark/>
          </w:tcPr>
          <w:p w14:paraId="4B25A9D8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1055" w:type="dxa"/>
            <w:vAlign w:val="center"/>
            <w:hideMark/>
          </w:tcPr>
          <w:p w14:paraId="7EF1A852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nie</w:t>
            </w:r>
          </w:p>
        </w:tc>
      </w:tr>
      <w:tr w:rsidR="00581591" w14:paraId="63475697" w14:textId="77777777" w:rsidTr="00581591">
        <w:trPr>
          <w:trHeight w:hRule="exact" w:val="57"/>
        </w:trPr>
        <w:tc>
          <w:tcPr>
            <w:tcW w:w="7928" w:type="dxa"/>
            <w:vAlign w:val="center"/>
          </w:tcPr>
          <w:p w14:paraId="1E0C30E8" w14:textId="77777777" w:rsidR="00581591" w:rsidRDefault="00581591">
            <w:pPr>
              <w:pStyle w:val="Tekstpodstawowywcity"/>
              <w:ind w:left="138" w:hanging="1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54BCF3D2" w14:textId="77777777" w:rsidR="00581591" w:rsidRDefault="00581591">
            <w:pPr>
              <w:pStyle w:val="Tekstpodstawowywcity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6FE29A53" w14:textId="77777777" w:rsidR="00581591" w:rsidRDefault="00581591">
            <w:pPr>
              <w:pStyle w:val="Tekstpodstawowywcity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581591" w14:paraId="5D02C376" w14:textId="77777777" w:rsidTr="00CD46CD">
        <w:trPr>
          <w:trHeight w:hRule="exact" w:val="571"/>
        </w:trPr>
        <w:tc>
          <w:tcPr>
            <w:tcW w:w="7928" w:type="dxa"/>
            <w:vAlign w:val="center"/>
            <w:hideMark/>
          </w:tcPr>
          <w:p w14:paraId="42D1C32F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wnioskodawca posiada zaległości wobec ZUS/ KRUS?</w:t>
            </w:r>
          </w:p>
        </w:tc>
        <w:tc>
          <w:tcPr>
            <w:tcW w:w="1055" w:type="dxa"/>
            <w:vAlign w:val="center"/>
            <w:hideMark/>
          </w:tcPr>
          <w:p w14:paraId="0439C43C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1055" w:type="dxa"/>
            <w:vAlign w:val="center"/>
            <w:hideMark/>
          </w:tcPr>
          <w:p w14:paraId="3729E353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nie</w:t>
            </w:r>
          </w:p>
        </w:tc>
      </w:tr>
      <w:tr w:rsidR="00581591" w14:paraId="74B5D33D" w14:textId="77777777" w:rsidTr="00581591">
        <w:trPr>
          <w:trHeight w:hRule="exact" w:val="57"/>
        </w:trPr>
        <w:tc>
          <w:tcPr>
            <w:tcW w:w="7928" w:type="dxa"/>
            <w:vAlign w:val="center"/>
          </w:tcPr>
          <w:p w14:paraId="4E117DAD" w14:textId="77777777" w:rsidR="00581591" w:rsidRDefault="00581591">
            <w:pPr>
              <w:pStyle w:val="Tekstpodstawowywcity"/>
              <w:ind w:left="138" w:hanging="1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100F40B3" w14:textId="77777777" w:rsidR="00581591" w:rsidRDefault="00581591">
            <w:pPr>
              <w:pStyle w:val="Tekstpodstawowywcity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3431C741" w14:textId="77777777" w:rsidR="00581591" w:rsidRDefault="00581591">
            <w:pPr>
              <w:pStyle w:val="Tekstpodstawowywcity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581591" w14:paraId="2C2D5D42" w14:textId="77777777" w:rsidTr="00581591">
        <w:trPr>
          <w:trHeight w:val="397"/>
        </w:trPr>
        <w:tc>
          <w:tcPr>
            <w:tcW w:w="7928" w:type="dxa"/>
            <w:vAlign w:val="center"/>
            <w:hideMark/>
          </w:tcPr>
          <w:p w14:paraId="7E75C810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wobec wnioskodawcy toczy się postępowanie cywilne, egzekucyjne, karne, karne skarbowe, naprawcze lub upadłościowe?</w:t>
            </w:r>
          </w:p>
        </w:tc>
        <w:tc>
          <w:tcPr>
            <w:tcW w:w="1055" w:type="dxa"/>
            <w:vAlign w:val="center"/>
            <w:hideMark/>
          </w:tcPr>
          <w:p w14:paraId="0789063A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1055" w:type="dxa"/>
            <w:vAlign w:val="center"/>
            <w:hideMark/>
          </w:tcPr>
          <w:p w14:paraId="2EC08EA7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nie</w:t>
            </w:r>
          </w:p>
        </w:tc>
      </w:tr>
      <w:tr w:rsidR="00581591" w14:paraId="03A4D97C" w14:textId="77777777" w:rsidTr="00581591">
        <w:trPr>
          <w:trHeight w:hRule="exact" w:val="57"/>
        </w:trPr>
        <w:tc>
          <w:tcPr>
            <w:tcW w:w="7928" w:type="dxa"/>
            <w:shd w:val="clear" w:color="auto" w:fill="FFFFFF"/>
            <w:vAlign w:val="center"/>
          </w:tcPr>
          <w:p w14:paraId="635F767B" w14:textId="77777777" w:rsidR="00581591" w:rsidRDefault="00581591">
            <w:pPr>
              <w:pStyle w:val="Tekstpodstawowywcity"/>
              <w:ind w:left="138" w:hanging="1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60512DCA" w14:textId="77777777" w:rsidR="00581591" w:rsidRDefault="00581591">
            <w:pPr>
              <w:pStyle w:val="Tekstpodstawowywcity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255687CF" w14:textId="77777777" w:rsidR="00581591" w:rsidRDefault="00581591">
            <w:pPr>
              <w:pStyle w:val="Tekstpodstawowywcity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581591" w14:paraId="71877A50" w14:textId="77777777" w:rsidTr="00581591">
        <w:trPr>
          <w:trHeight w:val="397"/>
        </w:trPr>
        <w:tc>
          <w:tcPr>
            <w:tcW w:w="7928" w:type="dxa"/>
            <w:vAlign w:val="center"/>
            <w:hideMark/>
          </w:tcPr>
          <w:p w14:paraId="66380FE2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wnioskodawca posiada zobowiązania z tytułu papierów wartościowych/kredytu kupieckiego/ poręczeń/ gwarancji/ leasingu/ wystawionych weksli?* </w:t>
            </w:r>
          </w:p>
        </w:tc>
        <w:tc>
          <w:tcPr>
            <w:tcW w:w="1055" w:type="dxa"/>
            <w:vAlign w:val="center"/>
            <w:hideMark/>
          </w:tcPr>
          <w:p w14:paraId="0FC646E4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1055" w:type="dxa"/>
            <w:vAlign w:val="center"/>
            <w:hideMark/>
          </w:tcPr>
          <w:p w14:paraId="449A60FC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nie</w:t>
            </w:r>
          </w:p>
        </w:tc>
      </w:tr>
      <w:tr w:rsidR="00581591" w14:paraId="57CB4D27" w14:textId="77777777" w:rsidTr="00581591">
        <w:trPr>
          <w:trHeight w:hRule="exact" w:val="57"/>
        </w:trPr>
        <w:tc>
          <w:tcPr>
            <w:tcW w:w="7928" w:type="dxa"/>
            <w:vAlign w:val="center"/>
          </w:tcPr>
          <w:p w14:paraId="756C35F0" w14:textId="77777777" w:rsidR="00581591" w:rsidRDefault="00581591">
            <w:pPr>
              <w:pStyle w:val="Tekstpodstawowywcity"/>
              <w:ind w:left="138" w:hanging="1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535E2129" w14:textId="77777777" w:rsidR="00581591" w:rsidRDefault="00581591">
            <w:pPr>
              <w:pStyle w:val="Tekstpodstawowywcity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5D2B0E2A" w14:textId="77777777" w:rsidR="00581591" w:rsidRDefault="00581591">
            <w:pPr>
              <w:pStyle w:val="Tekstpodstawowywcity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581591" w14:paraId="17115D0A" w14:textId="77777777" w:rsidTr="00CD46CD">
        <w:trPr>
          <w:trHeight w:hRule="exact" w:val="559"/>
        </w:trPr>
        <w:tc>
          <w:tcPr>
            <w:tcW w:w="7928" w:type="dxa"/>
            <w:vAlign w:val="center"/>
            <w:hideMark/>
          </w:tcPr>
          <w:p w14:paraId="2D5BC096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 firmie występuje więcej niż jeden udziałowiec (właściciel)/ wspólnik/ akcjonariusz?* </w:t>
            </w:r>
          </w:p>
        </w:tc>
        <w:tc>
          <w:tcPr>
            <w:tcW w:w="1055" w:type="dxa"/>
            <w:vAlign w:val="center"/>
            <w:hideMark/>
          </w:tcPr>
          <w:p w14:paraId="33F81827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1055" w:type="dxa"/>
            <w:vAlign w:val="center"/>
            <w:hideMark/>
          </w:tcPr>
          <w:p w14:paraId="4FC36BF4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nie</w:t>
            </w:r>
          </w:p>
        </w:tc>
      </w:tr>
      <w:tr w:rsidR="00581591" w14:paraId="20DD5C6D" w14:textId="77777777" w:rsidTr="00581591">
        <w:trPr>
          <w:trHeight w:hRule="exact" w:val="57"/>
        </w:trPr>
        <w:tc>
          <w:tcPr>
            <w:tcW w:w="7928" w:type="dxa"/>
            <w:vAlign w:val="center"/>
          </w:tcPr>
          <w:p w14:paraId="102B039B" w14:textId="77777777" w:rsidR="00581591" w:rsidRDefault="00581591">
            <w:pPr>
              <w:pStyle w:val="Tekstpodstawowywcity"/>
              <w:ind w:left="138" w:hanging="1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5D3602E9" w14:textId="77777777" w:rsidR="00581591" w:rsidRDefault="00581591">
            <w:pPr>
              <w:pStyle w:val="Tekstpodstawowywcity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7C1A87EC" w14:textId="77777777" w:rsidR="00581591" w:rsidRDefault="00581591">
            <w:pPr>
              <w:pStyle w:val="Tekstpodstawowywcity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581591" w14:paraId="4D630C03" w14:textId="77777777" w:rsidTr="00CD46CD">
        <w:trPr>
          <w:trHeight w:hRule="exact" w:val="511"/>
        </w:trPr>
        <w:tc>
          <w:tcPr>
            <w:tcW w:w="7928" w:type="dxa"/>
            <w:vAlign w:val="center"/>
            <w:hideMark/>
          </w:tcPr>
          <w:p w14:paraId="672F8674" w14:textId="77777777" w:rsidR="00581591" w:rsidRDefault="00581591">
            <w:pPr>
              <w:pStyle w:val="Tekstpodstawowywcity"/>
              <w:ind w:left="138" w:hanging="1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wnioskodawca jest powiązany z innymi podmiotami?* </w:t>
            </w:r>
          </w:p>
        </w:tc>
        <w:tc>
          <w:tcPr>
            <w:tcW w:w="1055" w:type="dxa"/>
            <w:vAlign w:val="center"/>
            <w:hideMark/>
          </w:tcPr>
          <w:p w14:paraId="25460D93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1055" w:type="dxa"/>
            <w:vAlign w:val="center"/>
            <w:hideMark/>
          </w:tcPr>
          <w:p w14:paraId="0B83766E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nie</w:t>
            </w:r>
          </w:p>
        </w:tc>
      </w:tr>
      <w:tr w:rsidR="00581591" w14:paraId="10B01ADE" w14:textId="77777777" w:rsidTr="00581591">
        <w:trPr>
          <w:trHeight w:hRule="exact" w:val="57"/>
        </w:trPr>
        <w:tc>
          <w:tcPr>
            <w:tcW w:w="7928" w:type="dxa"/>
            <w:vAlign w:val="center"/>
          </w:tcPr>
          <w:p w14:paraId="6BD0B5D0" w14:textId="77777777" w:rsidR="00581591" w:rsidRDefault="00581591">
            <w:pPr>
              <w:pStyle w:val="Tekstpodstawowywcity"/>
              <w:ind w:left="138" w:hanging="1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40DBEDE4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50420B16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91" w14:paraId="2A842F84" w14:textId="77777777" w:rsidTr="00CD46CD">
        <w:trPr>
          <w:trHeight w:hRule="exact" w:val="588"/>
        </w:trPr>
        <w:tc>
          <w:tcPr>
            <w:tcW w:w="7928" w:type="dxa"/>
            <w:vAlign w:val="center"/>
            <w:hideMark/>
          </w:tcPr>
          <w:p w14:paraId="4F038240" w14:textId="77777777" w:rsidR="00581591" w:rsidRDefault="00581591">
            <w:pPr>
              <w:pStyle w:val="Tekstpodstawowywcity"/>
              <w:ind w:left="138" w:hanging="1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u wnioskodawca występują należności przeterminowane? </w:t>
            </w:r>
          </w:p>
        </w:tc>
        <w:tc>
          <w:tcPr>
            <w:tcW w:w="1055" w:type="dxa"/>
            <w:vAlign w:val="center"/>
            <w:hideMark/>
          </w:tcPr>
          <w:p w14:paraId="54A8B5A7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1055" w:type="dxa"/>
            <w:vAlign w:val="center"/>
            <w:hideMark/>
          </w:tcPr>
          <w:p w14:paraId="674DB0CA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noProof/>
                <w:sz w:val="18"/>
                <w:szCs w:val="18"/>
              </w:rPr>
            </w:r>
            <w:r w:rsidR="00CD46C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nie</w:t>
            </w:r>
          </w:p>
        </w:tc>
      </w:tr>
      <w:tr w:rsidR="00581591" w14:paraId="7CAF4344" w14:textId="77777777" w:rsidTr="00581591">
        <w:trPr>
          <w:trHeight w:hRule="exact" w:val="57"/>
        </w:trPr>
        <w:tc>
          <w:tcPr>
            <w:tcW w:w="7928" w:type="dxa"/>
            <w:vAlign w:val="center"/>
          </w:tcPr>
          <w:p w14:paraId="2C1FB7A4" w14:textId="77777777" w:rsidR="00581591" w:rsidRDefault="00581591">
            <w:pPr>
              <w:pStyle w:val="Tekstpodstawowywcity"/>
              <w:ind w:left="138" w:hanging="1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57D4DC81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1C1C171C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91" w14:paraId="3C6EBC07" w14:textId="77777777" w:rsidTr="00CD46CD">
        <w:trPr>
          <w:trHeight w:hRule="exact" w:val="511"/>
        </w:trPr>
        <w:tc>
          <w:tcPr>
            <w:tcW w:w="7928" w:type="dxa"/>
            <w:vAlign w:val="center"/>
            <w:hideMark/>
          </w:tcPr>
          <w:p w14:paraId="6AB48D73" w14:textId="77777777" w:rsidR="00581591" w:rsidRDefault="00581591">
            <w:pPr>
              <w:pStyle w:val="Tekstpodstawowywcity"/>
              <w:ind w:left="138" w:hanging="1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u wnioskodawcy występują zobowiązania przeterminowane? </w:t>
            </w:r>
          </w:p>
        </w:tc>
        <w:tc>
          <w:tcPr>
            <w:tcW w:w="1055" w:type="dxa"/>
            <w:vAlign w:val="center"/>
            <w:hideMark/>
          </w:tcPr>
          <w:p w14:paraId="2BA35776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sz w:val="18"/>
                <w:szCs w:val="18"/>
              </w:rPr>
            </w:r>
            <w:r w:rsidR="00CD46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</w:p>
        </w:tc>
        <w:tc>
          <w:tcPr>
            <w:tcW w:w="1055" w:type="dxa"/>
            <w:vAlign w:val="center"/>
            <w:hideMark/>
          </w:tcPr>
          <w:p w14:paraId="345F05D0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6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CD46CD">
              <w:rPr>
                <w:rFonts w:ascii="Arial" w:hAnsi="Arial" w:cs="Arial"/>
                <w:noProof/>
                <w:sz w:val="18"/>
                <w:szCs w:val="18"/>
              </w:rPr>
            </w:r>
            <w:r w:rsidR="00CD46C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nie</w:t>
            </w:r>
          </w:p>
        </w:tc>
      </w:tr>
    </w:tbl>
    <w:p w14:paraId="7F302C9C" w14:textId="21691DCD" w:rsidR="00581591" w:rsidRDefault="00581591" w:rsidP="00046DA2">
      <w:pPr>
        <w:pStyle w:val="Tekstpodstawowywcity"/>
        <w:jc w:val="both"/>
        <w:rPr>
          <w:rFonts w:ascii="Arial" w:hAnsi="Arial" w:cs="Arial"/>
          <w:sz w:val="18"/>
          <w:szCs w:val="18"/>
        </w:rPr>
      </w:pPr>
    </w:p>
    <w:p w14:paraId="762C553B" w14:textId="77777777" w:rsidR="00581591" w:rsidRDefault="00581591" w:rsidP="00581591">
      <w:pPr>
        <w:rPr>
          <w:rFonts w:ascii="Arial" w:hAnsi="Arial" w:cs="Arial"/>
          <w:sz w:val="18"/>
          <w:szCs w:val="18"/>
        </w:rPr>
      </w:pPr>
    </w:p>
    <w:tbl>
      <w:tblPr>
        <w:tblW w:w="10200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79"/>
        <w:gridCol w:w="1100"/>
        <w:gridCol w:w="1200"/>
        <w:gridCol w:w="786"/>
        <w:gridCol w:w="336"/>
        <w:gridCol w:w="287"/>
        <w:gridCol w:w="1173"/>
        <w:gridCol w:w="600"/>
        <w:gridCol w:w="800"/>
        <w:gridCol w:w="915"/>
        <w:gridCol w:w="85"/>
        <w:gridCol w:w="1780"/>
      </w:tblGrid>
      <w:tr w:rsidR="00581591" w14:paraId="1A4F87D9" w14:textId="77777777" w:rsidTr="00581591">
        <w:trPr>
          <w:cantSplit/>
          <w:trHeight w:val="103"/>
        </w:trPr>
        <w:tc>
          <w:tcPr>
            <w:tcW w:w="10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CE9C51" w14:textId="77777777" w:rsidR="00581591" w:rsidRDefault="00581591">
            <w:pPr>
              <w:pStyle w:val="Tekstpodstawowywcity"/>
              <w:ind w:left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ZOBOWIĄZANIA Z TYTUŁU KREDYTÓW I POŻYCZEK W INNYCH BANKACH</w:t>
            </w:r>
          </w:p>
        </w:tc>
      </w:tr>
      <w:bookmarkStart w:id="6" w:name="OLE_LINK1"/>
      <w:bookmarkStart w:id="7" w:name="OLE_LINK2"/>
      <w:tr w:rsidR="00581591" w14:paraId="2C9B5B34" w14:textId="77777777" w:rsidTr="00581591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B610D" w14:textId="77777777" w:rsidR="00581591" w:rsidRDefault="00581591">
            <w:pPr>
              <w:pStyle w:val="Tekstpodstawowywcity"/>
              <w:ind w:hanging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72C07" w14:textId="77777777" w:rsidR="00581591" w:rsidRDefault="00581591">
            <w:pPr>
              <w:pStyle w:val="Tekstpodstawowywcity"/>
              <w:ind w:left="-8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nie posiadam(y) zobowiązań w innych bankach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0EF93" w14:textId="77777777" w:rsidR="00581591" w:rsidRDefault="00581591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6CD">
              <w:fldChar w:fldCharType="separate"/>
            </w:r>
            <w:r>
              <w:fldChar w:fldCharType="end"/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38483" w14:textId="77777777" w:rsidR="00581591" w:rsidRDefault="00581591">
            <w:pPr>
              <w:pStyle w:val="Tekstpodstawowywcit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posiadam(y) zobowiązania w kwocie ogółem: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55BF7293" w14:textId="77777777" w:rsidR="00581591" w:rsidRDefault="00581591">
            <w:pPr>
              <w:pStyle w:val="Tekstpodstawowywcity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End w:id="6"/>
        <w:bookmarkEnd w:id="7"/>
      </w:tr>
      <w:tr w:rsidR="00581591" w14:paraId="3296DF00" w14:textId="77777777" w:rsidTr="00581591">
        <w:trPr>
          <w:cantSplit/>
        </w:trPr>
        <w:tc>
          <w:tcPr>
            <w:tcW w:w="662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069FA6" w14:textId="77777777" w:rsidR="00581591" w:rsidRDefault="00581591">
            <w:pPr>
              <w:pStyle w:val="Tekstpodstawowywcity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80" w:type="dxa"/>
            <w:gridSpan w:val="4"/>
            <w:tcBorders>
              <w:top w:val="dashed" w:sz="2" w:space="0" w:color="auto"/>
              <w:left w:val="nil"/>
              <w:bottom w:val="single" w:sz="4" w:space="0" w:color="000000"/>
              <w:right w:val="nil"/>
            </w:tcBorders>
          </w:tcPr>
          <w:p w14:paraId="1C278144" w14:textId="77777777" w:rsidR="00581591" w:rsidRDefault="00581591">
            <w:pPr>
              <w:pStyle w:val="Tekstpodstawowywcity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81591" w14:paraId="23E95CEC" w14:textId="77777777" w:rsidTr="00581591">
        <w:trPr>
          <w:cantSplit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DFE9" w14:textId="77777777" w:rsidR="00581591" w:rsidRDefault="00581591">
            <w:pPr>
              <w:pStyle w:val="Tekstpodstawowywcity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nazwa banku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BD079" w14:textId="77777777" w:rsidR="00581591" w:rsidRDefault="00581591">
            <w:pPr>
              <w:pStyle w:val="Tekstpodstawowywcity"/>
              <w:ind w:firstLine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</w:t>
            </w:r>
          </w:p>
          <w:p w14:paraId="1B99A234" w14:textId="77777777" w:rsidR="00581591" w:rsidRDefault="00581591">
            <w:pPr>
              <w:pStyle w:val="Tekstpodstawowywcity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kredytu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05C1C" w14:textId="77777777" w:rsidR="00581591" w:rsidRDefault="00581591">
            <w:pPr>
              <w:pStyle w:val="Tekstpodstawowywcity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kwota i waluta wg umowy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995A" w14:textId="77777777" w:rsidR="00581591" w:rsidRDefault="00581591">
            <w:pPr>
              <w:pStyle w:val="Tekstpodstawowywcity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sposób spłaty i wielkość raty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0335" w14:textId="77777777" w:rsidR="00581591" w:rsidRDefault="00581591">
            <w:pPr>
              <w:pStyle w:val="Tekstpodstawowywcity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kwota pozostająca</w:t>
            </w:r>
          </w:p>
          <w:p w14:paraId="2D4A0FA7" w14:textId="77777777" w:rsidR="00581591" w:rsidRDefault="00581591">
            <w:pPr>
              <w:pStyle w:val="Tekstpodstawowywcity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spłaty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735D7" w14:textId="77777777" w:rsidR="00581591" w:rsidRDefault="00581591">
            <w:pPr>
              <w:pStyle w:val="Tekstpodstawowywcity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termin ostatecznej spłaty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9271C" w14:textId="77777777" w:rsidR="00581591" w:rsidRDefault="00581591">
            <w:pPr>
              <w:pStyle w:val="Tekstpodstawowywcity"/>
              <w:ind w:firstLine="3"/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spacing w:val="-4"/>
                <w:sz w:val="14"/>
                <w:szCs w:val="14"/>
              </w:rPr>
              <w:t>oprocentowanie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4B3E" w14:textId="77777777" w:rsidR="00581591" w:rsidRDefault="00581591">
            <w:pPr>
              <w:pStyle w:val="Tekstpodstawowywcity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rodzaj zabezpieczenia</w:t>
            </w:r>
          </w:p>
        </w:tc>
      </w:tr>
      <w:tr w:rsidR="00581591" w14:paraId="3DFB6033" w14:textId="77777777" w:rsidTr="00581591">
        <w:trPr>
          <w:cantSplit/>
          <w:trHeight w:val="283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4A9E8394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3E2AA74C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0560E2FC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70F07EE3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5540C426" w14:textId="77777777" w:rsidR="00581591" w:rsidRDefault="00581591">
            <w:pPr>
              <w:pStyle w:val="Tekstpodstawowywcity"/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30B1BF0C" w14:textId="77777777" w:rsidR="00581591" w:rsidRDefault="00581591">
            <w:pPr>
              <w:pStyle w:val="Tekstpodstawowywcity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2DFAEFA6" w14:textId="77777777" w:rsidR="00581591" w:rsidRDefault="00581591">
            <w:pPr>
              <w:pStyle w:val="Tekstpodstawowywcity"/>
              <w:ind w:left="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0EC8874D" w14:textId="77777777" w:rsidR="00581591" w:rsidRDefault="00581591">
            <w:pPr>
              <w:pStyle w:val="Tekstpodstawowywcity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1591" w14:paraId="105BAFD8" w14:textId="77777777" w:rsidTr="00581591">
        <w:trPr>
          <w:cantSplit/>
          <w:trHeight w:val="283"/>
        </w:trPr>
        <w:tc>
          <w:tcPr>
            <w:tcW w:w="114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6FA66C73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5E9B7581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0CF7CE47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19B1294D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3C8A2898" w14:textId="77777777" w:rsidR="00581591" w:rsidRDefault="00581591">
            <w:pPr>
              <w:pStyle w:val="Tekstpodstawowywcity"/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1B441CD9" w14:textId="77777777" w:rsidR="00581591" w:rsidRDefault="00581591">
            <w:pPr>
              <w:pStyle w:val="Tekstpodstawowywcity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1F136B34" w14:textId="77777777" w:rsidR="00581591" w:rsidRDefault="00581591">
            <w:pPr>
              <w:pStyle w:val="Tekstpodstawowywcity"/>
              <w:ind w:left="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47047079" w14:textId="77777777" w:rsidR="00581591" w:rsidRDefault="00581591">
            <w:pPr>
              <w:pStyle w:val="Tekstpodstawowywcity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1591" w14:paraId="500378F5" w14:textId="77777777" w:rsidTr="00581591">
        <w:trPr>
          <w:cantSplit/>
          <w:trHeight w:val="283"/>
        </w:trPr>
        <w:tc>
          <w:tcPr>
            <w:tcW w:w="114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2875BBCD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47B26224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216BE189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42B8122C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2A9DEDD0" w14:textId="77777777" w:rsidR="00581591" w:rsidRDefault="00581591">
            <w:pPr>
              <w:pStyle w:val="Tekstpodstawowywcity"/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07B91783" w14:textId="77777777" w:rsidR="00581591" w:rsidRDefault="00581591">
            <w:pPr>
              <w:pStyle w:val="Tekstpodstawowywcity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62C7B2FC" w14:textId="77777777" w:rsidR="00581591" w:rsidRDefault="00581591">
            <w:pPr>
              <w:pStyle w:val="Tekstpodstawowywcity"/>
              <w:ind w:left="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222A68CE" w14:textId="77777777" w:rsidR="00581591" w:rsidRDefault="00581591">
            <w:pPr>
              <w:pStyle w:val="Tekstpodstawowywcity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1591" w14:paraId="74FA9C2E" w14:textId="77777777" w:rsidTr="00581591">
        <w:trPr>
          <w:cantSplit/>
          <w:trHeight w:val="283"/>
        </w:trPr>
        <w:tc>
          <w:tcPr>
            <w:tcW w:w="114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30442BD7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4252B2F8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79A8A217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555F4FEE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448A35CD" w14:textId="77777777" w:rsidR="00581591" w:rsidRDefault="00581591">
            <w:pPr>
              <w:pStyle w:val="Tekstpodstawowywcity"/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053ED93C" w14:textId="77777777" w:rsidR="00581591" w:rsidRDefault="00581591">
            <w:pPr>
              <w:pStyle w:val="Tekstpodstawowywcity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57208B84" w14:textId="77777777" w:rsidR="00581591" w:rsidRDefault="00581591">
            <w:pPr>
              <w:pStyle w:val="Tekstpodstawowywcity"/>
              <w:ind w:left="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1695340D" w14:textId="77777777" w:rsidR="00581591" w:rsidRDefault="00581591">
            <w:pPr>
              <w:pStyle w:val="Tekstpodstawowywcity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1591" w14:paraId="22688D91" w14:textId="77777777" w:rsidTr="00581591">
        <w:trPr>
          <w:cantSplit/>
          <w:trHeight w:val="283"/>
        </w:trPr>
        <w:tc>
          <w:tcPr>
            <w:tcW w:w="114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4D467929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23A2FBD4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3EA3B700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29B063AD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6EECB42B" w14:textId="77777777" w:rsidR="00581591" w:rsidRDefault="00581591">
            <w:pPr>
              <w:pStyle w:val="Tekstpodstawowywcity"/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09C8CB0A" w14:textId="77777777" w:rsidR="00581591" w:rsidRDefault="00581591">
            <w:pPr>
              <w:pStyle w:val="Tekstpodstawowywcity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7721E405" w14:textId="77777777" w:rsidR="00581591" w:rsidRDefault="00581591">
            <w:pPr>
              <w:pStyle w:val="Tekstpodstawowywcity"/>
              <w:ind w:left="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14:paraId="6A358628" w14:textId="77777777" w:rsidR="00581591" w:rsidRDefault="00581591">
            <w:pPr>
              <w:pStyle w:val="Tekstpodstawowywcity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1591" w14:paraId="31B206C7" w14:textId="77777777" w:rsidTr="00581591">
        <w:trPr>
          <w:cantSplit/>
          <w:trHeight w:val="283"/>
        </w:trPr>
        <w:tc>
          <w:tcPr>
            <w:tcW w:w="1140" w:type="dxa"/>
            <w:gridSpan w:val="2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AFC5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E5F7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26EC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FEAF" w14:textId="77777777" w:rsidR="00581591" w:rsidRDefault="00581591">
            <w:pPr>
              <w:pStyle w:val="Tekstpodstawowywcit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35FA" w14:textId="77777777" w:rsidR="00581591" w:rsidRDefault="00581591">
            <w:pPr>
              <w:pStyle w:val="Tekstpodstawowywcity"/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665A" w14:textId="77777777" w:rsidR="00581591" w:rsidRDefault="00581591">
            <w:pPr>
              <w:pStyle w:val="Tekstpodstawowywcity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5CD0" w14:textId="77777777" w:rsidR="00581591" w:rsidRDefault="00581591">
            <w:pPr>
              <w:pStyle w:val="Tekstpodstawowywcity"/>
              <w:ind w:left="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9AC4" w14:textId="77777777" w:rsidR="00581591" w:rsidRDefault="00581591">
            <w:pPr>
              <w:pStyle w:val="Tekstpodstawowywcity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BAD544" w14:textId="77777777" w:rsidR="00581591" w:rsidRDefault="00581591" w:rsidP="00581591">
      <w:pPr>
        <w:rPr>
          <w:rFonts w:ascii="Arial" w:hAnsi="Arial" w:cs="Arial"/>
          <w:sz w:val="18"/>
        </w:rPr>
      </w:pPr>
    </w:p>
    <w:p w14:paraId="3B94446E" w14:textId="77777777" w:rsidR="00581591" w:rsidRDefault="00581591" w:rsidP="00581591">
      <w:pPr>
        <w:rPr>
          <w:rFonts w:ascii="Arial" w:hAnsi="Arial" w:cs="Arial"/>
          <w:sz w:val="18"/>
        </w:rPr>
      </w:pPr>
    </w:p>
    <w:p w14:paraId="421208AD" w14:textId="77777777" w:rsidR="00581591" w:rsidRDefault="00581591" w:rsidP="00581591">
      <w:pPr>
        <w:rPr>
          <w:rFonts w:ascii="Arial" w:hAnsi="Arial" w:cs="Arial"/>
          <w:sz w:val="18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7"/>
        <w:gridCol w:w="2411"/>
        <w:gridCol w:w="2552"/>
      </w:tblGrid>
      <w:tr w:rsidR="00581591" w14:paraId="47B32B87" w14:textId="77777777" w:rsidTr="00581591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B116" w14:textId="77777777" w:rsidR="00581591" w:rsidRDefault="00581591">
            <w:pPr>
              <w:pStyle w:val="Akapitzlist"/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Upoważnienia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6378" w14:textId="77777777" w:rsidR="00581591" w:rsidRDefault="00581591">
            <w:pPr>
              <w:ind w:left="360" w:hanging="3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E190" w14:textId="77777777" w:rsidR="00581591" w:rsidRDefault="0058159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Współwnioskodawca / Współmałżonek*</w:t>
            </w:r>
          </w:p>
        </w:tc>
      </w:tr>
      <w:tr w:rsidR="00581591" w14:paraId="66E9A069" w14:textId="77777777" w:rsidTr="00581591"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A832" w14:textId="72CBE797" w:rsidR="00581591" w:rsidRDefault="00581591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Upoważniam Bank, na podstawie art. 24 ust. 1 Ustawy z dnia 9 kwietnia 2010 r. o udostępnieniu informacji gospodarczych i wymianie danych gospodarczych do:</w:t>
            </w:r>
          </w:p>
          <w:p w14:paraId="04D64AF4" w14:textId="77777777" w:rsidR="00581591" w:rsidRDefault="00581591">
            <w:pPr>
              <w:pStyle w:val="Akapitzlist"/>
              <w:ind w:left="42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wystąpienia do Krajowego Rejestru Długów Biura Informacji Gospodarczej S.A. o ujawnienie informacji gospodarczych o moich zobowiązaniach;</w:t>
            </w:r>
          </w:p>
          <w:p w14:paraId="2C061C61" w14:textId="77777777" w:rsidR="00581591" w:rsidRDefault="00581591">
            <w:pPr>
              <w:pStyle w:val="Akapitzlist"/>
              <w:ind w:left="42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wystąpienia za pośrednictwem Biura Informacji Kredytowej S.A. z siedzibą w Warszawie do biur informacji gospodarczej o ujawnienie informacji gospodarczych dotyczących moich zobowiązań.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F63" w14:textId="77777777" w:rsidR="00581591" w:rsidRDefault="0058159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76CDAA4" w14:textId="77777777" w:rsidR="00581591" w:rsidRDefault="0058159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60CAFD4" w14:textId="77777777" w:rsidR="00581591" w:rsidRDefault="0058159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FC22CC2" w14:textId="77777777" w:rsidR="00581591" w:rsidRDefault="00581591" w:rsidP="000940D4">
            <w:pPr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 NIE/ NIE DOTYCZY</w:t>
            </w:r>
          </w:p>
          <w:p w14:paraId="673BF906" w14:textId="77777777" w:rsidR="00581591" w:rsidRDefault="00581591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  <w:p w14:paraId="02CD4043" w14:textId="77777777" w:rsidR="00581591" w:rsidRDefault="00581591" w:rsidP="000940D4">
            <w:pPr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TAK/ 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DOTYCZY 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F18" w14:textId="77777777" w:rsidR="00581591" w:rsidRDefault="0058159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E14EA67" w14:textId="77777777" w:rsidR="00581591" w:rsidRDefault="0058159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371421E" w14:textId="77777777" w:rsidR="00581591" w:rsidRDefault="0058159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7B02446C" w14:textId="77777777" w:rsidR="00581591" w:rsidRDefault="00581591" w:rsidP="000940D4">
            <w:pPr>
              <w:numPr>
                <w:ilvl w:val="0"/>
                <w:numId w:val="2"/>
              </w:numPr>
              <w:ind w:left="601" w:hanging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 NIE/ NIE DOTYCZY</w:t>
            </w:r>
          </w:p>
          <w:p w14:paraId="2107E709" w14:textId="77777777" w:rsidR="00581591" w:rsidRDefault="0058159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70B3A" w14:textId="77777777" w:rsidR="00581591" w:rsidRDefault="00581591" w:rsidP="000940D4">
            <w:pPr>
              <w:numPr>
                <w:ilvl w:val="0"/>
                <w:numId w:val="3"/>
              </w:numPr>
              <w:ind w:left="601" w:hanging="2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TAK/ 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DOTYCZY /</w:t>
            </w:r>
          </w:p>
          <w:p w14:paraId="25B68A70" w14:textId="77777777" w:rsidR="00581591" w:rsidRDefault="005815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BBBF0D" w14:textId="77777777" w:rsidR="00581591" w:rsidRDefault="00581591" w:rsidP="00581591">
      <w:pPr>
        <w:pStyle w:val="Bezodstpw"/>
        <w:ind w:left="426" w:hanging="142"/>
        <w:rPr>
          <w:rFonts w:ascii="Arial" w:hAnsi="Arial" w:cs="Arial"/>
          <w:b/>
          <w:sz w:val="18"/>
          <w:szCs w:val="18"/>
        </w:rPr>
      </w:pPr>
      <w:r>
        <w:rPr>
          <w:rStyle w:val="Odwoanieprzypisudolnego"/>
          <w:sz w:val="12"/>
          <w:szCs w:val="12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dotyczy zobowiązań wnioskodawcy zaciągniętych przez niego jako konsumenta</w:t>
      </w:r>
    </w:p>
    <w:p w14:paraId="5C9D2692" w14:textId="77777777" w:rsidR="00581591" w:rsidRDefault="00581591" w:rsidP="00581591">
      <w:pPr>
        <w:rPr>
          <w:rFonts w:ascii="Arial" w:hAnsi="Arial" w:cs="Arial"/>
          <w:sz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0"/>
      </w:tblGrid>
      <w:tr w:rsidR="00581591" w14:paraId="1D297586" w14:textId="77777777" w:rsidTr="00581591">
        <w:trPr>
          <w:trHeight w:val="454"/>
        </w:trPr>
        <w:tc>
          <w:tcPr>
            <w:tcW w:w="10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D8882" w14:textId="77777777" w:rsidR="00581591" w:rsidRDefault="00581591">
            <w:pPr>
              <w:pStyle w:val="Tekstpodstawowy"/>
              <w:tabs>
                <w:tab w:val="left" w:pos="2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CA920F" w14:textId="20D98CBB" w:rsidR="00581591" w:rsidRDefault="00581591">
            <w:pPr>
              <w:pStyle w:val="Tekstpodstawowy"/>
              <w:rPr>
                <w:rFonts w:cs="Arial"/>
                <w:b w:val="0"/>
                <w:spacing w:val="-2"/>
                <w:sz w:val="18"/>
              </w:rPr>
            </w:pPr>
            <w:r>
              <w:rPr>
                <w:rFonts w:cs="Arial"/>
                <w:b w:val="0"/>
                <w:spacing w:val="-2"/>
                <w:sz w:val="18"/>
              </w:rPr>
              <w:t xml:space="preserve">Oświadczam/-y pod rygorem odpowiedzialności przewidzianej w art. 297 Kodeksu karnego </w:t>
            </w:r>
            <w:r>
              <w:rPr>
                <w:rFonts w:cs="Arial"/>
                <w:b w:val="0"/>
                <w:sz w:val="18"/>
                <w:szCs w:val="18"/>
              </w:rPr>
              <w:t xml:space="preserve">,  </w:t>
            </w:r>
            <w:r>
              <w:rPr>
                <w:rFonts w:cs="Arial"/>
                <w:b w:val="0"/>
                <w:spacing w:val="-2"/>
                <w:sz w:val="18"/>
              </w:rPr>
              <w:t>że informacje podane we wniosku są prawdziwe i aktualne.</w:t>
            </w:r>
          </w:p>
          <w:p w14:paraId="5A521114" w14:textId="77777777" w:rsidR="00581591" w:rsidRDefault="00581591">
            <w:pPr>
              <w:shd w:val="clear" w:color="auto" w:fill="FFFFFF"/>
              <w:spacing w:line="154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19661EFC" w14:textId="77777777" w:rsidR="00581591" w:rsidRDefault="00581591">
            <w:pPr>
              <w:pStyle w:val="Tekstpodstawowy"/>
              <w:tabs>
                <w:tab w:val="left" w:pos="280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</w:rPr>
              <w:t xml:space="preserve">Oświadczam(y), że </w:t>
            </w:r>
            <w:r>
              <w:rPr>
                <w:rFonts w:cs="Arial"/>
                <w:b w:val="0"/>
                <w:sz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18"/>
              </w:rPr>
              <w:instrText xml:space="preserve"> FORMCHECKBOX </w:instrText>
            </w:r>
            <w:r w:rsidR="00CD46CD">
              <w:rPr>
                <w:rFonts w:cs="Arial"/>
                <w:b w:val="0"/>
                <w:sz w:val="18"/>
              </w:rPr>
            </w:r>
            <w:r w:rsidR="00CD46CD">
              <w:rPr>
                <w:rFonts w:cs="Arial"/>
                <w:b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fldChar w:fldCharType="end"/>
            </w:r>
            <w:r>
              <w:rPr>
                <w:rFonts w:cs="Arial"/>
                <w:b w:val="0"/>
                <w:sz w:val="18"/>
              </w:rPr>
              <w:t xml:space="preserve">posiadam(y)/ </w:t>
            </w:r>
            <w:r>
              <w:rPr>
                <w:rFonts w:cs="Arial"/>
                <w:b w:val="0"/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sz w:val="18"/>
              </w:rPr>
              <w:instrText xml:space="preserve"> FORMCHECKBOX </w:instrText>
            </w:r>
            <w:r w:rsidR="00CD46CD">
              <w:rPr>
                <w:rFonts w:cs="Arial"/>
                <w:b w:val="0"/>
                <w:sz w:val="18"/>
              </w:rPr>
            </w:r>
            <w:r w:rsidR="00CD46CD">
              <w:rPr>
                <w:rFonts w:cs="Arial"/>
                <w:b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fldChar w:fldCharType="end"/>
            </w:r>
            <w:r>
              <w:rPr>
                <w:rFonts w:cs="Arial"/>
                <w:b w:val="0"/>
                <w:sz w:val="18"/>
              </w:rPr>
              <w:t>nie posiadam(y) innych zobowiązań poza ww. z tytuł kredytów, pożyczek, leasingu, innych płatności względem instytucji finansowych, kontrahentów, podmiotów powiązanych.</w:t>
            </w:r>
          </w:p>
          <w:p w14:paraId="7DBF608A" w14:textId="77777777" w:rsidR="00581591" w:rsidRDefault="00581591">
            <w:pPr>
              <w:pStyle w:val="Tekstpodstawowy"/>
              <w:tabs>
                <w:tab w:val="left" w:pos="2800"/>
              </w:tabs>
              <w:rPr>
                <w:rFonts w:cs="Arial"/>
                <w:b w:val="0"/>
                <w:sz w:val="18"/>
                <w:szCs w:val="18"/>
              </w:rPr>
            </w:pPr>
          </w:p>
          <w:p w14:paraId="31E79AC6" w14:textId="77777777" w:rsidR="00581591" w:rsidRDefault="00581591">
            <w:pPr>
              <w:pStyle w:val="Tekstpodstawowy"/>
              <w:tabs>
                <w:tab w:val="left" w:pos="2800"/>
              </w:tabs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5A8E561E" w14:textId="77777777" w:rsidR="00581591" w:rsidRDefault="00581591" w:rsidP="00581591">
      <w:pPr>
        <w:rPr>
          <w:rFonts w:ascii="Arial" w:hAnsi="Arial" w:cs="Arial"/>
          <w:sz w:val="18"/>
        </w:rPr>
      </w:pPr>
    </w:p>
    <w:p w14:paraId="218A9ED5" w14:textId="77777777" w:rsidR="00581591" w:rsidRDefault="00581591" w:rsidP="00581591">
      <w:pPr>
        <w:rPr>
          <w:rFonts w:ascii="Arial" w:hAnsi="Arial" w:cs="Arial"/>
          <w:sz w:val="18"/>
        </w:rPr>
      </w:pPr>
    </w:p>
    <w:p w14:paraId="5DFC145D" w14:textId="77777777" w:rsidR="00581591" w:rsidRDefault="00581591" w:rsidP="00581591">
      <w:pPr>
        <w:rPr>
          <w:rFonts w:ascii="Arial" w:hAnsi="Arial" w:cs="Arial"/>
          <w:sz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2136"/>
        <w:gridCol w:w="4651"/>
      </w:tblGrid>
      <w:tr w:rsidR="00581591" w14:paraId="419EAB31" w14:textId="77777777" w:rsidTr="00581591">
        <w:trPr>
          <w:trHeight w:val="454"/>
        </w:trPr>
        <w:tc>
          <w:tcPr>
            <w:tcW w:w="10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61C76" w14:textId="77777777" w:rsidR="00581591" w:rsidRDefault="00581591">
            <w:pPr>
              <w:pStyle w:val="Tekstpodstawowy"/>
              <w:tabs>
                <w:tab w:val="left" w:pos="2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91" w14:paraId="1C7C0AB7" w14:textId="77777777" w:rsidTr="00581591"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45D9" w14:textId="77777777" w:rsidR="00581591" w:rsidRDefault="00581591">
            <w:pPr>
              <w:pStyle w:val="Tekstpodstawowywcit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DF687E0" w14:textId="77777777" w:rsidR="00581591" w:rsidRDefault="0058159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>miejscowość, data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76188" w14:textId="77777777" w:rsidR="00581591" w:rsidRDefault="00581591">
            <w:pPr>
              <w:pStyle w:val="Tekstpodstawowy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59159" w14:textId="77777777" w:rsidR="00581591" w:rsidRDefault="00581591">
            <w:pPr>
              <w:pStyle w:val="Tekstpodstawowywcit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3D5CF3C" w14:textId="77777777" w:rsidR="00581591" w:rsidRDefault="00581591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6"/>
              </w:rPr>
              <w:t>pieczęć i podpis wnioskodawcy/-ów</w:t>
            </w:r>
          </w:p>
        </w:tc>
      </w:tr>
    </w:tbl>
    <w:p w14:paraId="5DB3C0C2" w14:textId="77777777" w:rsidR="00581591" w:rsidRDefault="00581591" w:rsidP="00581591">
      <w:pPr>
        <w:rPr>
          <w:rFonts w:ascii="Arial" w:hAnsi="Arial" w:cs="Arial"/>
          <w:sz w:val="18"/>
          <w:szCs w:val="18"/>
        </w:rPr>
      </w:pPr>
    </w:p>
    <w:p w14:paraId="53F6A7BE" w14:textId="77777777" w:rsidR="00581591" w:rsidRDefault="00581591" w:rsidP="00581591">
      <w:pPr>
        <w:rPr>
          <w:rFonts w:ascii="Arial" w:hAnsi="Arial" w:cs="Arial"/>
          <w:sz w:val="18"/>
          <w:szCs w:val="18"/>
        </w:rPr>
      </w:pPr>
    </w:p>
    <w:p w14:paraId="388E18FD" w14:textId="77777777" w:rsidR="00581591" w:rsidRDefault="00581591" w:rsidP="00581591">
      <w:pPr>
        <w:rPr>
          <w:rFonts w:ascii="Arial" w:hAnsi="Arial" w:cs="Arial"/>
          <w:sz w:val="18"/>
          <w:szCs w:val="18"/>
        </w:rPr>
      </w:pPr>
    </w:p>
    <w:p w14:paraId="3E616A24" w14:textId="77777777" w:rsidR="00581591" w:rsidRDefault="00581591" w:rsidP="005815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3A31C4D0" w14:textId="77777777" w:rsidR="00581591" w:rsidRDefault="00581591" w:rsidP="00581591">
      <w:pPr>
        <w:numPr>
          <w:ilvl w:val="0"/>
          <w:numId w:val="4"/>
        </w:numPr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dotyczące przetwarzania danych osobowych (w przypadku osób fizycznych, osób fizycznych prowadzących działalność gospodarczą, w tym wspólników spółki cywilnej oraz rolników indywidualnych)</w:t>
      </w:r>
    </w:p>
    <w:p w14:paraId="22584252" w14:textId="77777777" w:rsidR="00581591" w:rsidRDefault="00581591" w:rsidP="00581591">
      <w:pPr>
        <w:numPr>
          <w:ilvl w:val="0"/>
          <w:numId w:val="4"/>
        </w:numPr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Upoważnienie BIG IM+BK+ZBP-  Konsument lub/i Firma</w:t>
      </w:r>
    </w:p>
    <w:p w14:paraId="2EF506B4" w14:textId="77777777" w:rsidR="00581591" w:rsidRDefault="00581591" w:rsidP="00581591">
      <w:pPr>
        <w:numPr>
          <w:ilvl w:val="0"/>
          <w:numId w:val="4"/>
        </w:numPr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BIK</w:t>
      </w:r>
    </w:p>
    <w:p w14:paraId="61A6975D" w14:textId="77777777" w:rsidR="00581591" w:rsidRPr="00581591" w:rsidRDefault="00581591" w:rsidP="00581591"/>
    <w:sectPr w:rsidR="00581591" w:rsidRPr="00581591" w:rsidSect="00014183">
      <w:headerReference w:type="default" r:id="rId7"/>
      <w:footerReference w:type="default" r:id="rId8"/>
      <w:pgSz w:w="11906" w:h="16838"/>
      <w:pgMar w:top="1417" w:right="849" w:bottom="1417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82CB8" w14:textId="77777777" w:rsidR="001F205B" w:rsidRDefault="001F205B" w:rsidP="00AB7FCD">
      <w:r>
        <w:separator/>
      </w:r>
    </w:p>
  </w:endnote>
  <w:endnote w:type="continuationSeparator" w:id="0">
    <w:p w14:paraId="6B0B1FEB" w14:textId="77777777" w:rsidR="001F205B" w:rsidRDefault="001F205B" w:rsidP="00AB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FE4" w14:textId="77777777" w:rsidR="00837F45" w:rsidRDefault="00837F45">
    <w:pPr>
      <w:pStyle w:val="Stopka"/>
    </w:pPr>
  </w:p>
  <w:p w14:paraId="6E3BEE4C" w14:textId="08656EE8" w:rsidR="00AB7FCD" w:rsidRDefault="00837F45" w:rsidP="00837F4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65C7361" wp14:editId="13C31374">
          <wp:extent cx="5718810" cy="5854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7FC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0B4EC" w14:textId="77777777" w:rsidR="001F205B" w:rsidRDefault="001F205B" w:rsidP="00AB7FCD">
      <w:r>
        <w:separator/>
      </w:r>
    </w:p>
  </w:footnote>
  <w:footnote w:type="continuationSeparator" w:id="0">
    <w:p w14:paraId="1E3C2C6C" w14:textId="77777777" w:rsidR="001F205B" w:rsidRDefault="001F205B" w:rsidP="00AB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375E" w14:textId="00EC537E" w:rsidR="00837F45" w:rsidRDefault="00837F45" w:rsidP="00510E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BAD58" wp14:editId="731CF281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662800" cy="352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A66">
      <w:ptab w:relativeTo="margin" w:alignment="center" w:leader="none"/>
    </w:r>
  </w:p>
  <w:p w14:paraId="492DDFE9" w14:textId="77777777" w:rsidR="00837F45" w:rsidRDefault="00837F45" w:rsidP="00510E27">
    <w:pPr>
      <w:pStyle w:val="Nagwek"/>
    </w:pPr>
  </w:p>
  <w:p w14:paraId="210918B7" w14:textId="6491D1E3" w:rsidR="00C30A66" w:rsidRDefault="00C30A66" w:rsidP="00510E27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E2258"/>
    <w:multiLevelType w:val="hybridMultilevel"/>
    <w:tmpl w:val="7BD0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E0E34"/>
    <w:multiLevelType w:val="hybridMultilevel"/>
    <w:tmpl w:val="56FEC6A6"/>
    <w:lvl w:ilvl="0" w:tplc="88EA06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2D61"/>
    <w:multiLevelType w:val="hybridMultilevel"/>
    <w:tmpl w:val="2098EE46"/>
    <w:lvl w:ilvl="0" w:tplc="AD9CDCF2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5196C"/>
    <w:multiLevelType w:val="hybridMultilevel"/>
    <w:tmpl w:val="6B02C44C"/>
    <w:lvl w:ilvl="0" w:tplc="1E4EDE1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78"/>
    <w:rsid w:val="00014183"/>
    <w:rsid w:val="00046DA2"/>
    <w:rsid w:val="001F205B"/>
    <w:rsid w:val="00234078"/>
    <w:rsid w:val="00237FCE"/>
    <w:rsid w:val="00367387"/>
    <w:rsid w:val="003911DA"/>
    <w:rsid w:val="0042213E"/>
    <w:rsid w:val="00436D6E"/>
    <w:rsid w:val="00485D8B"/>
    <w:rsid w:val="00486F19"/>
    <w:rsid w:val="00510E27"/>
    <w:rsid w:val="00581591"/>
    <w:rsid w:val="005E3DBE"/>
    <w:rsid w:val="0067278A"/>
    <w:rsid w:val="006E1103"/>
    <w:rsid w:val="0073757F"/>
    <w:rsid w:val="0078325E"/>
    <w:rsid w:val="007C188C"/>
    <w:rsid w:val="00837F45"/>
    <w:rsid w:val="009371FE"/>
    <w:rsid w:val="009B0E33"/>
    <w:rsid w:val="009B7CEA"/>
    <w:rsid w:val="00AB7FCD"/>
    <w:rsid w:val="00B30460"/>
    <w:rsid w:val="00B62D6D"/>
    <w:rsid w:val="00BA3690"/>
    <w:rsid w:val="00C30A66"/>
    <w:rsid w:val="00C52F54"/>
    <w:rsid w:val="00C74255"/>
    <w:rsid w:val="00CD46CD"/>
    <w:rsid w:val="00CE42BB"/>
    <w:rsid w:val="00D551AE"/>
    <w:rsid w:val="00D77C5E"/>
    <w:rsid w:val="00F2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25FD01"/>
  <w15:chartTrackingRefBased/>
  <w15:docId w15:val="{DE1DA8F3-C6E2-4CDE-AEE2-7B40F85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B7FCD"/>
  </w:style>
  <w:style w:type="paragraph" w:styleId="Stopka">
    <w:name w:val="footer"/>
    <w:basedOn w:val="Normalny"/>
    <w:link w:val="StopkaZnak"/>
    <w:uiPriority w:val="99"/>
    <w:unhideWhenUsed/>
    <w:rsid w:val="00AB7F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7FCD"/>
  </w:style>
  <w:style w:type="paragraph" w:styleId="Tekstpodstawowywcity">
    <w:name w:val="Body Text Indent"/>
    <w:basedOn w:val="Normalny"/>
    <w:link w:val="TekstpodstawowywcityZnak"/>
    <w:semiHidden/>
    <w:rsid w:val="00014183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1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183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41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5815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58159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581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Ania</cp:lastModifiedBy>
  <cp:revision>9</cp:revision>
  <cp:lastPrinted>2019-08-02T06:37:00Z</cp:lastPrinted>
  <dcterms:created xsi:type="dcterms:W3CDTF">2019-08-08T06:25:00Z</dcterms:created>
  <dcterms:modified xsi:type="dcterms:W3CDTF">2019-10-11T09:07:00Z</dcterms:modified>
</cp:coreProperties>
</file>